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0C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B47">
        <w:rPr>
          <w:rFonts w:ascii="Times New Roman" w:hAnsi="Times New Roman" w:cs="Times New Roman"/>
          <w:sz w:val="28"/>
          <w:szCs w:val="28"/>
        </w:rPr>
        <w:t xml:space="preserve">Пересдачи за </w:t>
      </w:r>
      <w:proofErr w:type="gramStart"/>
      <w:r w:rsidRPr="00333B4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33B47">
        <w:rPr>
          <w:rFonts w:ascii="Times New Roman" w:hAnsi="Times New Roman" w:cs="Times New Roman"/>
          <w:sz w:val="28"/>
          <w:szCs w:val="28"/>
        </w:rPr>
        <w:t>/с 1 курса Таможенное дело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33B47" w:rsidTr="00333B47">
        <w:tc>
          <w:tcPr>
            <w:tcW w:w="2392" w:type="dxa"/>
          </w:tcPr>
          <w:p w:rsidR="00333B47" w:rsidRDefault="00333B47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 </w:t>
            </w:r>
          </w:p>
        </w:tc>
        <w:tc>
          <w:tcPr>
            <w:tcW w:w="2393" w:type="dxa"/>
          </w:tcPr>
          <w:p w:rsidR="00333B47" w:rsidRDefault="00333B47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333B47" w:rsidRDefault="00333B47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333B47" w:rsidRDefault="00333B47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333B47" w:rsidTr="00333B47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(английский) </w:t>
            </w:r>
            <w:r w:rsidR="00B46B94">
              <w:rPr>
                <w:rFonts w:ascii="Times New Roman" w:hAnsi="Times New Roman" w:cs="Times New Roman"/>
                <w:sz w:val="28"/>
                <w:szCs w:val="28"/>
              </w:rPr>
              <w:t>Черкасова О.Л.</w:t>
            </w:r>
          </w:p>
        </w:tc>
        <w:tc>
          <w:tcPr>
            <w:tcW w:w="2393" w:type="dxa"/>
          </w:tcPr>
          <w:p w:rsidR="00333B47" w:rsidRDefault="00E66D8D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</w:p>
        </w:tc>
        <w:tc>
          <w:tcPr>
            <w:tcW w:w="2393" w:type="dxa"/>
          </w:tcPr>
          <w:p w:rsidR="00333B47" w:rsidRDefault="00E66D8D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393" w:type="dxa"/>
          </w:tcPr>
          <w:p w:rsidR="00333B47" w:rsidRDefault="00B46B94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111Б</w:t>
            </w:r>
          </w:p>
        </w:tc>
      </w:tr>
      <w:tr w:rsidR="00333B47" w:rsidTr="00333B47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таможенном деле</w:t>
            </w:r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Коротких В.В.</w:t>
            </w:r>
          </w:p>
        </w:tc>
        <w:tc>
          <w:tcPr>
            <w:tcW w:w="2393" w:type="dxa"/>
          </w:tcPr>
          <w:p w:rsidR="00333B47" w:rsidRDefault="00E66D8D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</w:t>
            </w:r>
          </w:p>
        </w:tc>
        <w:tc>
          <w:tcPr>
            <w:tcW w:w="2393" w:type="dxa"/>
          </w:tcPr>
          <w:p w:rsidR="00333B47" w:rsidRDefault="00E66D8D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393" w:type="dxa"/>
          </w:tcPr>
          <w:p w:rsidR="00333B47" w:rsidRDefault="00B46B94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207А</w:t>
            </w:r>
          </w:p>
        </w:tc>
      </w:tr>
      <w:tr w:rsidR="00333B47" w:rsidTr="00333B47">
        <w:tc>
          <w:tcPr>
            <w:tcW w:w="2392" w:type="dxa"/>
          </w:tcPr>
          <w:p w:rsidR="00333B47" w:rsidRPr="0020035B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Основы теории управления</w:t>
            </w:r>
            <w:r w:rsidR="00B46B94" w:rsidRPr="0020035B">
              <w:rPr>
                <w:rFonts w:ascii="Times New Roman" w:hAnsi="Times New Roman" w:cs="Times New Roman"/>
                <w:sz w:val="28"/>
                <w:szCs w:val="28"/>
              </w:rPr>
              <w:t xml:space="preserve"> Дашкова Е.С.</w:t>
            </w:r>
          </w:p>
        </w:tc>
        <w:tc>
          <w:tcPr>
            <w:tcW w:w="2393" w:type="dxa"/>
          </w:tcPr>
          <w:p w:rsidR="00333B47" w:rsidRPr="0020035B" w:rsidRDefault="00E66D8D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08.09.2021</w:t>
            </w:r>
          </w:p>
        </w:tc>
        <w:tc>
          <w:tcPr>
            <w:tcW w:w="2393" w:type="dxa"/>
          </w:tcPr>
          <w:p w:rsidR="00333B47" w:rsidRPr="0020035B" w:rsidRDefault="00E66D8D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2393" w:type="dxa"/>
          </w:tcPr>
          <w:p w:rsidR="00333B47" w:rsidRDefault="0020035B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333B47" w:rsidTr="00333B47">
        <w:tc>
          <w:tcPr>
            <w:tcW w:w="2392" w:type="dxa"/>
          </w:tcPr>
          <w:p w:rsidR="00333B47" w:rsidRPr="009E0698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698">
              <w:rPr>
                <w:rFonts w:ascii="Times New Roman" w:hAnsi="Times New Roman" w:cs="Times New Roman"/>
                <w:sz w:val="28"/>
                <w:szCs w:val="28"/>
              </w:rPr>
              <w:t xml:space="preserve">Политология </w:t>
            </w:r>
            <w:r w:rsidR="00B46B94" w:rsidRPr="009E0698">
              <w:rPr>
                <w:rFonts w:ascii="Times New Roman" w:hAnsi="Times New Roman" w:cs="Times New Roman"/>
                <w:sz w:val="28"/>
                <w:szCs w:val="28"/>
              </w:rPr>
              <w:t>Черникова В.В.</w:t>
            </w:r>
          </w:p>
        </w:tc>
        <w:tc>
          <w:tcPr>
            <w:tcW w:w="2393" w:type="dxa"/>
          </w:tcPr>
          <w:p w:rsidR="00333B47" w:rsidRPr="009E0698" w:rsidRDefault="00E66D8D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698">
              <w:rPr>
                <w:rFonts w:ascii="Times New Roman" w:hAnsi="Times New Roman" w:cs="Times New Roman"/>
                <w:sz w:val="28"/>
                <w:szCs w:val="28"/>
              </w:rPr>
              <w:t>06.09.2021</w:t>
            </w:r>
          </w:p>
        </w:tc>
        <w:tc>
          <w:tcPr>
            <w:tcW w:w="2393" w:type="dxa"/>
          </w:tcPr>
          <w:p w:rsidR="00333B47" w:rsidRPr="009E0698" w:rsidRDefault="009E0698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698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393" w:type="dxa"/>
          </w:tcPr>
          <w:p w:rsidR="00333B47" w:rsidRPr="009E0698" w:rsidRDefault="009E0698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698">
              <w:rPr>
                <w:rFonts w:ascii="Times New Roman" w:hAnsi="Times New Roman" w:cs="Times New Roman"/>
                <w:sz w:val="28"/>
                <w:szCs w:val="28"/>
              </w:rPr>
              <w:t xml:space="preserve">Каф социологии и политологии корпус №8, </w:t>
            </w:r>
            <w:proofErr w:type="spellStart"/>
            <w:r w:rsidRPr="009E069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E0698">
              <w:rPr>
                <w:rFonts w:ascii="Times New Roman" w:hAnsi="Times New Roman" w:cs="Times New Roman"/>
                <w:sz w:val="28"/>
                <w:szCs w:val="28"/>
              </w:rPr>
              <w:t>. 202</w:t>
            </w:r>
          </w:p>
        </w:tc>
      </w:tr>
      <w:tr w:rsidR="00333B47" w:rsidTr="00333B47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Элективные дисциплины по физической культуре и спорту</w:t>
            </w:r>
          </w:p>
        </w:tc>
        <w:tc>
          <w:tcPr>
            <w:tcW w:w="2393" w:type="dxa"/>
          </w:tcPr>
          <w:p w:rsidR="00333B47" w:rsidRDefault="00026605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09.09.2021, 16.09.2021</w:t>
            </w:r>
          </w:p>
        </w:tc>
        <w:tc>
          <w:tcPr>
            <w:tcW w:w="2393" w:type="dxa"/>
          </w:tcPr>
          <w:p w:rsidR="00333B47" w:rsidRDefault="00026605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393" w:type="dxa"/>
          </w:tcPr>
          <w:p w:rsidR="00333B47" w:rsidRDefault="00333B47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47" w:rsidTr="00333B47">
        <w:tc>
          <w:tcPr>
            <w:tcW w:w="2392" w:type="dxa"/>
          </w:tcPr>
          <w:p w:rsidR="00333B47" w:rsidRPr="00B46B94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B94">
              <w:rPr>
                <w:rFonts w:ascii="Times New Roman" w:hAnsi="Times New Roman" w:cs="Times New Roman"/>
                <w:sz w:val="28"/>
                <w:szCs w:val="28"/>
              </w:rPr>
              <w:t>Щекунских</w:t>
            </w:r>
            <w:proofErr w:type="spellEnd"/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393" w:type="dxa"/>
          </w:tcPr>
          <w:p w:rsidR="00333B47" w:rsidRPr="00B46B94" w:rsidRDefault="006D0BBD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B94">
              <w:rPr>
                <w:rFonts w:ascii="Times New Roman" w:hAnsi="Times New Roman" w:cs="Times New Roman"/>
                <w:sz w:val="28"/>
                <w:szCs w:val="28"/>
              </w:rPr>
              <w:t>07.09.2021</w:t>
            </w:r>
          </w:p>
        </w:tc>
        <w:tc>
          <w:tcPr>
            <w:tcW w:w="2393" w:type="dxa"/>
          </w:tcPr>
          <w:p w:rsidR="00333B47" w:rsidRPr="00B46B94" w:rsidRDefault="006D0BBD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B94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393" w:type="dxa"/>
          </w:tcPr>
          <w:p w:rsidR="00333B47" w:rsidRDefault="00B46B94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208Б</w:t>
            </w:r>
          </w:p>
        </w:tc>
      </w:tr>
      <w:tr w:rsidR="00333B47" w:rsidTr="00333B47">
        <w:tc>
          <w:tcPr>
            <w:tcW w:w="2392" w:type="dxa"/>
          </w:tcPr>
          <w:p w:rsidR="00333B47" w:rsidRPr="0020035B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Микроэкономика</w:t>
            </w:r>
            <w:r w:rsidR="00B46B94" w:rsidRPr="0020035B">
              <w:rPr>
                <w:rFonts w:ascii="Times New Roman" w:hAnsi="Times New Roman" w:cs="Times New Roman"/>
                <w:sz w:val="28"/>
                <w:szCs w:val="28"/>
              </w:rPr>
              <w:t xml:space="preserve"> Ляшенко И.Ю.</w:t>
            </w:r>
          </w:p>
        </w:tc>
        <w:tc>
          <w:tcPr>
            <w:tcW w:w="2393" w:type="dxa"/>
          </w:tcPr>
          <w:p w:rsidR="00333B47" w:rsidRPr="0020035B" w:rsidRDefault="00B46B94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D0BBD" w:rsidRPr="0020035B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2393" w:type="dxa"/>
          </w:tcPr>
          <w:p w:rsidR="00333B47" w:rsidRPr="0020035B" w:rsidRDefault="00B46B94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13.25</w:t>
            </w:r>
          </w:p>
        </w:tc>
        <w:tc>
          <w:tcPr>
            <w:tcW w:w="2393" w:type="dxa"/>
          </w:tcPr>
          <w:p w:rsidR="00333B47" w:rsidRPr="0020035B" w:rsidRDefault="0020035B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110Б</w:t>
            </w:r>
          </w:p>
        </w:tc>
      </w:tr>
      <w:tr w:rsidR="00333B47" w:rsidTr="00333B47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Правоведение</w:t>
            </w:r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B94">
              <w:rPr>
                <w:rFonts w:ascii="Times New Roman" w:hAnsi="Times New Roman" w:cs="Times New Roman"/>
                <w:sz w:val="28"/>
                <w:szCs w:val="28"/>
              </w:rPr>
              <w:t>Моргачева</w:t>
            </w:r>
            <w:proofErr w:type="spellEnd"/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393" w:type="dxa"/>
          </w:tcPr>
          <w:p w:rsidR="00333B47" w:rsidRDefault="006D0BBD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13.09.2021</w:t>
            </w:r>
          </w:p>
        </w:tc>
        <w:tc>
          <w:tcPr>
            <w:tcW w:w="2393" w:type="dxa"/>
          </w:tcPr>
          <w:p w:rsidR="00333B47" w:rsidRDefault="006D0BBD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333B47" w:rsidRDefault="00B46B94" w:rsidP="0033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105Б</w:t>
            </w:r>
          </w:p>
        </w:tc>
      </w:tr>
    </w:tbl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B46B94">
      <w:pPr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B47">
        <w:rPr>
          <w:rFonts w:ascii="Times New Roman" w:hAnsi="Times New Roman" w:cs="Times New Roman"/>
          <w:sz w:val="28"/>
          <w:szCs w:val="28"/>
        </w:rPr>
        <w:t xml:space="preserve">Пересдачи за </w:t>
      </w:r>
      <w:proofErr w:type="gramStart"/>
      <w:r w:rsidRPr="00333B4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33B47">
        <w:rPr>
          <w:rFonts w:ascii="Times New Roman" w:hAnsi="Times New Roman" w:cs="Times New Roman"/>
          <w:sz w:val="28"/>
          <w:szCs w:val="28"/>
        </w:rPr>
        <w:t xml:space="preserve">/с 1 курса </w:t>
      </w:r>
      <w:r>
        <w:rPr>
          <w:rFonts w:ascii="Times New Roman" w:hAnsi="Times New Roman" w:cs="Times New Roman"/>
          <w:sz w:val="28"/>
          <w:szCs w:val="28"/>
        </w:rPr>
        <w:t>Экономическая безопасность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9"/>
        <w:gridCol w:w="2224"/>
        <w:gridCol w:w="2247"/>
        <w:gridCol w:w="2221"/>
      </w:tblGrid>
      <w:tr w:rsidR="00333B47" w:rsidTr="005C75F5">
        <w:tc>
          <w:tcPr>
            <w:tcW w:w="2392" w:type="dxa"/>
          </w:tcPr>
          <w:p w:rsidR="00333B47" w:rsidRDefault="00333B4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 </w:t>
            </w:r>
          </w:p>
        </w:tc>
        <w:tc>
          <w:tcPr>
            <w:tcW w:w="2393" w:type="dxa"/>
          </w:tcPr>
          <w:p w:rsidR="00333B47" w:rsidRDefault="00333B4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333B47" w:rsidRDefault="00333B4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333B47" w:rsidRDefault="00333B4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333B47" w:rsidTr="005C75F5">
        <w:tc>
          <w:tcPr>
            <w:tcW w:w="2392" w:type="dxa"/>
          </w:tcPr>
          <w:p w:rsidR="00333B47" w:rsidRPr="0020035B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предпринимательской деятельности</w:t>
            </w:r>
            <w:r w:rsidR="00B46B94" w:rsidRPr="0020035B">
              <w:rPr>
                <w:rFonts w:ascii="Times New Roman" w:hAnsi="Times New Roman" w:cs="Times New Roman"/>
                <w:sz w:val="28"/>
                <w:szCs w:val="28"/>
              </w:rPr>
              <w:t xml:space="preserve"> Малахова Л.И.</w:t>
            </w:r>
          </w:p>
        </w:tc>
        <w:tc>
          <w:tcPr>
            <w:tcW w:w="2393" w:type="dxa"/>
          </w:tcPr>
          <w:p w:rsidR="00333B47" w:rsidRPr="0020035B" w:rsidRDefault="00F26D4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</w:tc>
        <w:tc>
          <w:tcPr>
            <w:tcW w:w="2393" w:type="dxa"/>
          </w:tcPr>
          <w:p w:rsidR="00333B47" w:rsidRPr="0020035B" w:rsidRDefault="00F26D4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333B47" w:rsidRDefault="0020035B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207Б</w:t>
            </w:r>
          </w:p>
        </w:tc>
      </w:tr>
      <w:tr w:rsidR="00333B47" w:rsidTr="005C75F5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B94">
              <w:rPr>
                <w:rFonts w:ascii="Times New Roman" w:hAnsi="Times New Roman" w:cs="Times New Roman"/>
                <w:sz w:val="28"/>
                <w:szCs w:val="28"/>
              </w:rPr>
              <w:t>Картавцев</w:t>
            </w:r>
            <w:proofErr w:type="spellEnd"/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552DA6" w:rsidRDefault="00552DA6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Тихомирова О.В.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11.09.2021</w:t>
            </w: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13.09.2021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2393" w:type="dxa"/>
          </w:tcPr>
          <w:p w:rsidR="00333B47" w:rsidRDefault="00B46B9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105Б</w:t>
            </w: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14Б</w:t>
            </w:r>
          </w:p>
        </w:tc>
      </w:tr>
      <w:tr w:rsidR="00333B47" w:rsidTr="005C75F5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 w:rsidR="00B46B94">
              <w:rPr>
                <w:rFonts w:ascii="Times New Roman" w:hAnsi="Times New Roman" w:cs="Times New Roman"/>
                <w:sz w:val="28"/>
                <w:szCs w:val="28"/>
              </w:rPr>
              <w:t>Щекунских</w:t>
            </w:r>
            <w:proofErr w:type="spellEnd"/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09.09.2021</w:t>
            </w:r>
          </w:p>
          <w:p w:rsidR="0070387C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 2гр и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70387C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1гр и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93" w:type="dxa"/>
          </w:tcPr>
          <w:p w:rsidR="00333B47" w:rsidRDefault="00B46B9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202А</w:t>
            </w:r>
          </w:p>
          <w:p w:rsidR="00B46B94" w:rsidRDefault="00B46B9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206А</w:t>
            </w:r>
          </w:p>
        </w:tc>
      </w:tr>
      <w:tr w:rsidR="00333B47" w:rsidTr="005C75F5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теория</w:t>
            </w:r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B94">
              <w:rPr>
                <w:rFonts w:ascii="Times New Roman" w:hAnsi="Times New Roman" w:cs="Times New Roman"/>
                <w:sz w:val="28"/>
                <w:szCs w:val="28"/>
              </w:rPr>
              <w:t>Матершева</w:t>
            </w:r>
            <w:proofErr w:type="spellEnd"/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11.09.2021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</w:t>
            </w:r>
          </w:p>
        </w:tc>
      </w:tr>
      <w:tr w:rsidR="00333B47" w:rsidTr="005C75F5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Козуб Л.А.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13.25-15.00</w:t>
            </w:r>
          </w:p>
        </w:tc>
        <w:tc>
          <w:tcPr>
            <w:tcW w:w="2393" w:type="dxa"/>
          </w:tcPr>
          <w:p w:rsidR="00333B47" w:rsidRDefault="00B46B9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333B47" w:rsidTr="005C75F5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электронного документооборота</w:t>
            </w:r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B94">
              <w:rPr>
                <w:rFonts w:ascii="Times New Roman" w:hAnsi="Times New Roman" w:cs="Times New Roman"/>
                <w:sz w:val="28"/>
                <w:szCs w:val="28"/>
              </w:rPr>
              <w:t>Шуршикова</w:t>
            </w:r>
            <w:proofErr w:type="spellEnd"/>
            <w:r w:rsidR="00B46B9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13.09.2021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393" w:type="dxa"/>
          </w:tcPr>
          <w:p w:rsidR="00333B47" w:rsidRDefault="00B46B9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305Б</w:t>
            </w:r>
          </w:p>
        </w:tc>
      </w:tr>
      <w:tr w:rsidR="00333B47" w:rsidTr="005C75F5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393" w:type="dxa"/>
          </w:tcPr>
          <w:p w:rsidR="00333B47" w:rsidRDefault="00026605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09.09.2021, 16.09.2021</w:t>
            </w:r>
          </w:p>
        </w:tc>
        <w:tc>
          <w:tcPr>
            <w:tcW w:w="2393" w:type="dxa"/>
          </w:tcPr>
          <w:p w:rsidR="00333B47" w:rsidRDefault="00026605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393" w:type="dxa"/>
          </w:tcPr>
          <w:p w:rsidR="00333B47" w:rsidRDefault="00333B4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47" w:rsidTr="005C75F5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Статистика</w:t>
            </w:r>
          </w:p>
        </w:tc>
        <w:tc>
          <w:tcPr>
            <w:tcW w:w="2393" w:type="dxa"/>
          </w:tcPr>
          <w:p w:rsidR="00333B47" w:rsidRDefault="0005729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07.09.2021</w:t>
            </w:r>
          </w:p>
        </w:tc>
        <w:tc>
          <w:tcPr>
            <w:tcW w:w="2393" w:type="dxa"/>
          </w:tcPr>
          <w:p w:rsidR="00333B47" w:rsidRDefault="0005729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393" w:type="dxa"/>
          </w:tcPr>
          <w:p w:rsidR="00333B47" w:rsidRDefault="00B46B9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333B47" w:rsidTr="005C75F5">
        <w:tc>
          <w:tcPr>
            <w:tcW w:w="2392" w:type="dxa"/>
          </w:tcPr>
          <w:p w:rsidR="00333B47" w:rsidRDefault="00333B47" w:rsidP="0033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экономика и международные экономические отношения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07.09.2021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393" w:type="dxa"/>
          </w:tcPr>
          <w:p w:rsidR="00333B47" w:rsidRDefault="0070387C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108Б</w:t>
            </w:r>
          </w:p>
        </w:tc>
      </w:tr>
    </w:tbl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B46B94">
      <w:pPr>
        <w:rPr>
          <w:rFonts w:ascii="Times New Roman" w:hAnsi="Times New Roman" w:cs="Times New Roman"/>
          <w:sz w:val="28"/>
          <w:szCs w:val="28"/>
        </w:rPr>
      </w:pPr>
    </w:p>
    <w:p w:rsidR="00333B47" w:rsidRDefault="00333B47" w:rsidP="00333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B47">
        <w:rPr>
          <w:rFonts w:ascii="Times New Roman" w:hAnsi="Times New Roman" w:cs="Times New Roman"/>
          <w:sz w:val="28"/>
          <w:szCs w:val="28"/>
        </w:rPr>
        <w:t xml:space="preserve">Пересдачи за </w:t>
      </w:r>
      <w:proofErr w:type="gramStart"/>
      <w:r w:rsidRPr="00333B4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33B47">
        <w:rPr>
          <w:rFonts w:ascii="Times New Roman" w:hAnsi="Times New Roman" w:cs="Times New Roman"/>
          <w:sz w:val="28"/>
          <w:szCs w:val="28"/>
        </w:rPr>
        <w:t xml:space="preserve">/с 1 курса </w:t>
      </w:r>
      <w:r>
        <w:rPr>
          <w:rFonts w:ascii="Times New Roman" w:hAnsi="Times New Roman" w:cs="Times New Roman"/>
          <w:sz w:val="28"/>
          <w:szCs w:val="28"/>
        </w:rPr>
        <w:t>СПО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33B47" w:rsidRPr="00070C51" w:rsidTr="005C75F5">
        <w:tc>
          <w:tcPr>
            <w:tcW w:w="2392" w:type="dxa"/>
          </w:tcPr>
          <w:p w:rsidR="00333B47" w:rsidRPr="00070C51" w:rsidRDefault="00333B47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2393" w:type="dxa"/>
          </w:tcPr>
          <w:p w:rsidR="00333B47" w:rsidRPr="00070C51" w:rsidRDefault="00333B47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</w:tcPr>
          <w:p w:rsidR="00333B47" w:rsidRPr="00070C51" w:rsidRDefault="00333B47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333B47" w:rsidRPr="00070C51" w:rsidRDefault="00333B47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333B47" w:rsidRPr="00070C51" w:rsidTr="005C75F5">
        <w:tc>
          <w:tcPr>
            <w:tcW w:w="2392" w:type="dxa"/>
          </w:tcPr>
          <w:p w:rsidR="00333B47" w:rsidRPr="00070C51" w:rsidRDefault="00333B47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  <w:tc>
          <w:tcPr>
            <w:tcW w:w="2393" w:type="dxa"/>
          </w:tcPr>
          <w:p w:rsidR="00333B47" w:rsidRPr="00070C51" w:rsidRDefault="0091261A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2393" w:type="dxa"/>
          </w:tcPr>
          <w:p w:rsidR="00333B47" w:rsidRPr="00070C51" w:rsidRDefault="0091261A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2393" w:type="dxa"/>
          </w:tcPr>
          <w:p w:rsidR="00333B47" w:rsidRPr="00070C51" w:rsidRDefault="00B46B94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333B47" w:rsidRPr="00070C51" w:rsidTr="005C75F5">
        <w:tc>
          <w:tcPr>
            <w:tcW w:w="2392" w:type="dxa"/>
          </w:tcPr>
          <w:p w:rsidR="00333B47" w:rsidRPr="00070C51" w:rsidRDefault="00333B47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кассира</w:t>
            </w:r>
            <w:r w:rsidR="00B46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6B94">
              <w:rPr>
                <w:rFonts w:ascii="Times New Roman" w:hAnsi="Times New Roman" w:cs="Times New Roman"/>
                <w:sz w:val="24"/>
                <w:szCs w:val="24"/>
              </w:rPr>
              <w:t>Недомолкина</w:t>
            </w:r>
            <w:proofErr w:type="spellEnd"/>
            <w:r w:rsidR="00B46B94">
              <w:rPr>
                <w:rFonts w:ascii="Times New Roman" w:hAnsi="Times New Roman" w:cs="Times New Roman"/>
                <w:sz w:val="24"/>
                <w:szCs w:val="24"/>
              </w:rPr>
              <w:t xml:space="preserve"> Я.Н.</w:t>
            </w:r>
          </w:p>
        </w:tc>
        <w:tc>
          <w:tcPr>
            <w:tcW w:w="2393" w:type="dxa"/>
          </w:tcPr>
          <w:p w:rsidR="00333B47" w:rsidRPr="00070C51" w:rsidRDefault="00616C68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2393" w:type="dxa"/>
          </w:tcPr>
          <w:p w:rsidR="00333B47" w:rsidRPr="00070C51" w:rsidRDefault="00616C68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2393" w:type="dxa"/>
          </w:tcPr>
          <w:p w:rsidR="00333B47" w:rsidRPr="00070C51" w:rsidRDefault="0070387C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204Б</w:t>
            </w:r>
          </w:p>
        </w:tc>
      </w:tr>
      <w:tr w:rsidR="00333B47" w:rsidRPr="00070C51" w:rsidTr="005C75F5">
        <w:tc>
          <w:tcPr>
            <w:tcW w:w="2392" w:type="dxa"/>
          </w:tcPr>
          <w:p w:rsidR="00333B47" w:rsidRPr="00070C51" w:rsidRDefault="00333B47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  <w:r w:rsidR="00B46B94">
              <w:rPr>
                <w:rFonts w:ascii="Times New Roman" w:hAnsi="Times New Roman" w:cs="Times New Roman"/>
                <w:sz w:val="24"/>
                <w:szCs w:val="24"/>
              </w:rPr>
              <w:t xml:space="preserve"> Обухова М.Б.</w:t>
            </w:r>
          </w:p>
        </w:tc>
        <w:tc>
          <w:tcPr>
            <w:tcW w:w="2393" w:type="dxa"/>
          </w:tcPr>
          <w:p w:rsidR="00333B47" w:rsidRPr="00070C51" w:rsidRDefault="0070387C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2393" w:type="dxa"/>
          </w:tcPr>
          <w:p w:rsidR="00333B47" w:rsidRPr="00070C51" w:rsidRDefault="0070387C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93" w:type="dxa"/>
          </w:tcPr>
          <w:p w:rsidR="00333B47" w:rsidRPr="00070C51" w:rsidRDefault="0070387C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факультет ауд. 701</w:t>
            </w:r>
          </w:p>
        </w:tc>
      </w:tr>
      <w:tr w:rsidR="00333B47" w:rsidRPr="00070C51" w:rsidTr="005C75F5">
        <w:tc>
          <w:tcPr>
            <w:tcW w:w="2392" w:type="dxa"/>
          </w:tcPr>
          <w:p w:rsidR="00333B47" w:rsidRPr="00070C51" w:rsidRDefault="00333B47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  <w:r w:rsidR="00B46B94">
              <w:rPr>
                <w:rFonts w:ascii="Times New Roman" w:hAnsi="Times New Roman" w:cs="Times New Roman"/>
                <w:sz w:val="24"/>
                <w:szCs w:val="24"/>
              </w:rPr>
              <w:t xml:space="preserve"> Есина К.А.</w:t>
            </w:r>
          </w:p>
        </w:tc>
        <w:tc>
          <w:tcPr>
            <w:tcW w:w="2393" w:type="dxa"/>
          </w:tcPr>
          <w:p w:rsidR="00333B47" w:rsidRPr="00070C51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2393" w:type="dxa"/>
          </w:tcPr>
          <w:p w:rsidR="00333B47" w:rsidRPr="00070C51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93" w:type="dxa"/>
          </w:tcPr>
          <w:p w:rsidR="00333B47" w:rsidRPr="00070C51" w:rsidRDefault="00B46B94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333B47" w:rsidRPr="00070C51" w:rsidTr="005C75F5">
        <w:tc>
          <w:tcPr>
            <w:tcW w:w="2392" w:type="dxa"/>
          </w:tcPr>
          <w:p w:rsidR="00333B47" w:rsidRPr="00070C51" w:rsidRDefault="00333B47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333B47" w:rsidRPr="00070C51" w:rsidRDefault="00026605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09.09.2021, 16.09.2021</w:t>
            </w:r>
          </w:p>
        </w:tc>
        <w:tc>
          <w:tcPr>
            <w:tcW w:w="2393" w:type="dxa"/>
          </w:tcPr>
          <w:p w:rsidR="00333B47" w:rsidRPr="00070C51" w:rsidRDefault="00026605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393" w:type="dxa"/>
          </w:tcPr>
          <w:p w:rsidR="00333B47" w:rsidRPr="00070C51" w:rsidRDefault="00333B47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47" w:rsidRPr="00070C51" w:rsidTr="005C75F5">
        <w:tc>
          <w:tcPr>
            <w:tcW w:w="2392" w:type="dxa"/>
          </w:tcPr>
          <w:p w:rsidR="00333B47" w:rsidRPr="00070C51" w:rsidRDefault="00333B47" w:rsidP="0015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070C5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основы </w:t>
            </w:r>
            <w:r w:rsidR="00150A74">
              <w:rPr>
                <w:rFonts w:ascii="Times New Roman" w:hAnsi="Times New Roman" w:cs="Times New Roman"/>
                <w:sz w:val="24"/>
                <w:szCs w:val="24"/>
              </w:rPr>
              <w:t>бух учета активов организации</w:t>
            </w:r>
          </w:p>
        </w:tc>
        <w:tc>
          <w:tcPr>
            <w:tcW w:w="2393" w:type="dxa"/>
          </w:tcPr>
          <w:p w:rsidR="00333B47" w:rsidRDefault="00150A74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  <w:r w:rsidR="00616C68">
              <w:rPr>
                <w:rFonts w:ascii="Times New Roman" w:hAnsi="Times New Roman" w:cs="Times New Roman"/>
                <w:sz w:val="24"/>
                <w:szCs w:val="24"/>
              </w:rPr>
              <w:t xml:space="preserve"> Юрьева</w:t>
            </w:r>
          </w:p>
          <w:p w:rsidR="00A47BA0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C68" w:rsidRDefault="00616C68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07.09.2021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Недомолкина</w:t>
            </w:r>
            <w:proofErr w:type="spellEnd"/>
          </w:p>
          <w:p w:rsidR="00A47BA0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A0" w:rsidRPr="00070C51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 Ушакова</w:t>
            </w:r>
          </w:p>
        </w:tc>
        <w:tc>
          <w:tcPr>
            <w:tcW w:w="2393" w:type="dxa"/>
          </w:tcPr>
          <w:p w:rsidR="00333B47" w:rsidRDefault="00150A74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:rsidR="00A47BA0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C68" w:rsidRDefault="00616C68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A47BA0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A0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A0" w:rsidRPr="00070C51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393" w:type="dxa"/>
          </w:tcPr>
          <w:p w:rsidR="00333B47" w:rsidRPr="00070C51" w:rsidRDefault="00150A74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204Б</w:t>
            </w:r>
          </w:p>
        </w:tc>
      </w:tr>
      <w:tr w:rsidR="00333B47" w:rsidRPr="00070C51" w:rsidTr="005C75F5">
        <w:tc>
          <w:tcPr>
            <w:tcW w:w="2392" w:type="dxa"/>
          </w:tcPr>
          <w:p w:rsidR="00333B47" w:rsidRPr="00070C51" w:rsidRDefault="00333B47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 xml:space="preserve">ПП Ведение </w:t>
            </w:r>
            <w:proofErr w:type="gramStart"/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070C51">
              <w:rPr>
                <w:rFonts w:ascii="Times New Roman" w:hAnsi="Times New Roman" w:cs="Times New Roman"/>
                <w:sz w:val="24"/>
                <w:szCs w:val="24"/>
              </w:rPr>
              <w:t xml:space="preserve"> учета активов организации</w:t>
            </w:r>
          </w:p>
        </w:tc>
        <w:tc>
          <w:tcPr>
            <w:tcW w:w="2393" w:type="dxa"/>
          </w:tcPr>
          <w:p w:rsidR="00333B47" w:rsidRPr="00070C51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2393" w:type="dxa"/>
          </w:tcPr>
          <w:p w:rsidR="00333B47" w:rsidRPr="00070C51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393" w:type="dxa"/>
          </w:tcPr>
          <w:p w:rsidR="00333B47" w:rsidRPr="00070C51" w:rsidRDefault="00B46B94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203Б</w:t>
            </w:r>
          </w:p>
        </w:tc>
      </w:tr>
      <w:tr w:rsidR="00333B47" w:rsidRPr="00070C51" w:rsidTr="005C75F5">
        <w:tc>
          <w:tcPr>
            <w:tcW w:w="2392" w:type="dxa"/>
          </w:tcPr>
          <w:p w:rsidR="00333B47" w:rsidRPr="00070C51" w:rsidRDefault="00333B47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УП Документирование хозяйственных операций организации</w:t>
            </w:r>
          </w:p>
        </w:tc>
        <w:tc>
          <w:tcPr>
            <w:tcW w:w="2393" w:type="dxa"/>
          </w:tcPr>
          <w:p w:rsidR="00333B47" w:rsidRPr="00070C51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2393" w:type="dxa"/>
          </w:tcPr>
          <w:p w:rsidR="00333B47" w:rsidRPr="00070C51" w:rsidRDefault="00A47BA0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393" w:type="dxa"/>
          </w:tcPr>
          <w:p w:rsidR="00333B47" w:rsidRPr="00070C51" w:rsidRDefault="00B46B94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107Б</w:t>
            </w:r>
          </w:p>
        </w:tc>
      </w:tr>
      <w:tr w:rsidR="00333B47" w:rsidRPr="00070C51" w:rsidTr="005C75F5">
        <w:tc>
          <w:tcPr>
            <w:tcW w:w="2392" w:type="dxa"/>
          </w:tcPr>
          <w:p w:rsidR="00333B47" w:rsidRPr="00070C51" w:rsidRDefault="00333B47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УП Выполнение работ по должности кассир</w:t>
            </w:r>
          </w:p>
        </w:tc>
        <w:tc>
          <w:tcPr>
            <w:tcW w:w="2393" w:type="dxa"/>
          </w:tcPr>
          <w:p w:rsidR="00333B47" w:rsidRPr="00070C51" w:rsidRDefault="00616C68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2393" w:type="dxa"/>
          </w:tcPr>
          <w:p w:rsidR="00333B47" w:rsidRPr="00070C51" w:rsidRDefault="00616C68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2393" w:type="dxa"/>
          </w:tcPr>
          <w:p w:rsidR="00333B47" w:rsidRPr="00070C51" w:rsidRDefault="00B46B94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207Б</w:t>
            </w:r>
          </w:p>
        </w:tc>
      </w:tr>
      <w:tr w:rsidR="00333B47" w:rsidRPr="00070C51" w:rsidTr="005C75F5">
        <w:tc>
          <w:tcPr>
            <w:tcW w:w="2392" w:type="dxa"/>
          </w:tcPr>
          <w:p w:rsidR="00333B47" w:rsidRPr="00070C51" w:rsidRDefault="00B46B94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В</w:t>
            </w:r>
            <w:r w:rsidR="00333B47" w:rsidRPr="00070C51">
              <w:rPr>
                <w:rFonts w:ascii="Times New Roman" w:hAnsi="Times New Roman" w:cs="Times New Roman"/>
                <w:sz w:val="24"/>
                <w:szCs w:val="24"/>
              </w:rPr>
              <w:t>ыполнение работ по одной или нескольким профессиям…</w:t>
            </w:r>
          </w:p>
        </w:tc>
        <w:tc>
          <w:tcPr>
            <w:tcW w:w="2393" w:type="dxa"/>
          </w:tcPr>
          <w:p w:rsidR="00333B47" w:rsidRPr="00070C51" w:rsidRDefault="00616C68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2393" w:type="dxa"/>
          </w:tcPr>
          <w:p w:rsidR="00333B47" w:rsidRPr="00070C51" w:rsidRDefault="00616C68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2393" w:type="dxa"/>
          </w:tcPr>
          <w:p w:rsidR="00333B47" w:rsidRPr="00070C51" w:rsidRDefault="00F578D7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307Б</w:t>
            </w:r>
          </w:p>
        </w:tc>
      </w:tr>
      <w:tr w:rsidR="00333B47" w:rsidRPr="00070C51" w:rsidTr="005C75F5">
        <w:tc>
          <w:tcPr>
            <w:tcW w:w="2392" w:type="dxa"/>
          </w:tcPr>
          <w:p w:rsidR="00333B47" w:rsidRPr="00070C51" w:rsidRDefault="00070C51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 xml:space="preserve">ПМ Документирование хозяйственных операций и ведение </w:t>
            </w:r>
            <w:proofErr w:type="gramStart"/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070C51">
              <w:rPr>
                <w:rFonts w:ascii="Times New Roman" w:hAnsi="Times New Roman" w:cs="Times New Roman"/>
                <w:sz w:val="24"/>
                <w:szCs w:val="24"/>
              </w:rPr>
              <w:t xml:space="preserve"> учета…</w:t>
            </w:r>
          </w:p>
        </w:tc>
        <w:tc>
          <w:tcPr>
            <w:tcW w:w="2393" w:type="dxa"/>
          </w:tcPr>
          <w:p w:rsidR="00333B47" w:rsidRPr="00070C51" w:rsidRDefault="00026605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2393" w:type="dxa"/>
          </w:tcPr>
          <w:p w:rsidR="00333B47" w:rsidRPr="00070C51" w:rsidRDefault="00026605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393" w:type="dxa"/>
          </w:tcPr>
          <w:p w:rsidR="00333B47" w:rsidRPr="00070C51" w:rsidRDefault="00026605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203Б</w:t>
            </w:r>
          </w:p>
        </w:tc>
      </w:tr>
      <w:tr w:rsidR="00070C51" w:rsidRPr="00070C51" w:rsidTr="005C75F5">
        <w:tc>
          <w:tcPr>
            <w:tcW w:w="2392" w:type="dxa"/>
          </w:tcPr>
          <w:p w:rsidR="00070C51" w:rsidRPr="00070C51" w:rsidRDefault="00070C51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ОП Основы экономического анализа</w:t>
            </w:r>
          </w:p>
        </w:tc>
        <w:tc>
          <w:tcPr>
            <w:tcW w:w="2393" w:type="dxa"/>
          </w:tcPr>
          <w:p w:rsidR="00070C51" w:rsidRPr="00070C51" w:rsidRDefault="0091261A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2393" w:type="dxa"/>
          </w:tcPr>
          <w:p w:rsidR="00070C51" w:rsidRPr="00070C51" w:rsidRDefault="0091261A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93" w:type="dxa"/>
          </w:tcPr>
          <w:p w:rsidR="00070C51" w:rsidRPr="00070C51" w:rsidRDefault="00F578D7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207Б</w:t>
            </w:r>
          </w:p>
        </w:tc>
      </w:tr>
      <w:tr w:rsidR="00070C51" w:rsidRPr="00070C51" w:rsidTr="005C75F5">
        <w:tc>
          <w:tcPr>
            <w:tcW w:w="2392" w:type="dxa"/>
          </w:tcPr>
          <w:p w:rsidR="00070C51" w:rsidRPr="00070C51" w:rsidRDefault="00070C51" w:rsidP="003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51">
              <w:rPr>
                <w:rFonts w:ascii="Times New Roman" w:hAnsi="Times New Roman" w:cs="Times New Roman"/>
                <w:sz w:val="24"/>
                <w:szCs w:val="24"/>
              </w:rPr>
              <w:t xml:space="preserve">МДК Практические основы </w:t>
            </w:r>
            <w:proofErr w:type="gramStart"/>
            <w:r w:rsidRPr="00070C51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070C51"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r w:rsidRPr="00070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активов организации</w:t>
            </w:r>
          </w:p>
        </w:tc>
        <w:tc>
          <w:tcPr>
            <w:tcW w:w="2393" w:type="dxa"/>
          </w:tcPr>
          <w:p w:rsidR="00070C51" w:rsidRPr="00070C51" w:rsidRDefault="00150A74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14.09.2021</w:t>
            </w:r>
          </w:p>
        </w:tc>
        <w:tc>
          <w:tcPr>
            <w:tcW w:w="2393" w:type="dxa"/>
          </w:tcPr>
          <w:p w:rsidR="00070C51" w:rsidRPr="00070C51" w:rsidRDefault="00150A74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393" w:type="dxa"/>
          </w:tcPr>
          <w:p w:rsidR="00070C51" w:rsidRPr="00070C51" w:rsidRDefault="00150A74" w:rsidP="005C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203Б</w:t>
            </w:r>
          </w:p>
        </w:tc>
      </w:tr>
    </w:tbl>
    <w:p w:rsidR="00070C51" w:rsidRDefault="00070C51" w:rsidP="00884326">
      <w:pPr>
        <w:rPr>
          <w:rFonts w:ascii="Times New Roman" w:hAnsi="Times New Roman" w:cs="Times New Roman"/>
          <w:sz w:val="28"/>
          <w:szCs w:val="28"/>
        </w:rPr>
      </w:pPr>
    </w:p>
    <w:p w:rsidR="00070C51" w:rsidRDefault="00070C51" w:rsidP="00070C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Пересдачи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 2</w:t>
      </w:r>
      <w:r w:rsidRPr="00333B47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Экономическая безопасность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70C51" w:rsidTr="005C75F5">
        <w:tc>
          <w:tcPr>
            <w:tcW w:w="2392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 </w:t>
            </w:r>
          </w:p>
        </w:tc>
        <w:tc>
          <w:tcPr>
            <w:tcW w:w="2393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070C51" w:rsidTr="005C75F5">
        <w:tc>
          <w:tcPr>
            <w:tcW w:w="2392" w:type="dxa"/>
          </w:tcPr>
          <w:p w:rsidR="00070C51" w:rsidRPr="0020035B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Средства и методы защиты информации</w:t>
            </w:r>
            <w:r w:rsidR="00F578D7" w:rsidRPr="00200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578D7" w:rsidRPr="0020035B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proofErr w:type="gramEnd"/>
            <w:r w:rsidR="00F578D7" w:rsidRPr="0020035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393" w:type="dxa"/>
          </w:tcPr>
          <w:p w:rsidR="00070C51" w:rsidRPr="0020035B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A4CA4" w:rsidRPr="0020035B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2393" w:type="dxa"/>
          </w:tcPr>
          <w:p w:rsidR="00070C51" w:rsidRPr="0020035B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393" w:type="dxa"/>
          </w:tcPr>
          <w:p w:rsidR="00070C51" w:rsidRDefault="0020035B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207А</w:t>
            </w:r>
          </w:p>
        </w:tc>
      </w:tr>
      <w:tr w:rsidR="00070C51" w:rsidTr="005C75F5">
        <w:tc>
          <w:tcPr>
            <w:tcW w:w="2392" w:type="dxa"/>
          </w:tcPr>
          <w:p w:rsidR="00070C51" w:rsidRPr="00A07B99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B99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в экономике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Юрова Я.А.</w:t>
            </w:r>
          </w:p>
        </w:tc>
        <w:tc>
          <w:tcPr>
            <w:tcW w:w="2393" w:type="dxa"/>
          </w:tcPr>
          <w:p w:rsidR="00070C51" w:rsidRPr="00A07B99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B99">
              <w:rPr>
                <w:rFonts w:ascii="Times New Roman" w:hAnsi="Times New Roman" w:cs="Times New Roman"/>
                <w:sz w:val="28"/>
                <w:szCs w:val="28"/>
              </w:rPr>
              <w:t>08.09.2021</w:t>
            </w:r>
          </w:p>
        </w:tc>
        <w:tc>
          <w:tcPr>
            <w:tcW w:w="2393" w:type="dxa"/>
          </w:tcPr>
          <w:p w:rsidR="00070C51" w:rsidRPr="00A07B99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B99">
              <w:rPr>
                <w:rFonts w:ascii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Налоговое право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Сапрыкина И.А.</w:t>
            </w:r>
          </w:p>
        </w:tc>
        <w:tc>
          <w:tcPr>
            <w:tcW w:w="2393" w:type="dxa"/>
          </w:tcPr>
          <w:p w:rsidR="00070C51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07.09.2021</w:t>
            </w:r>
          </w:p>
        </w:tc>
        <w:tc>
          <w:tcPr>
            <w:tcW w:w="2393" w:type="dxa"/>
          </w:tcPr>
          <w:p w:rsidR="00070C51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Эконометрика</w:t>
            </w:r>
          </w:p>
        </w:tc>
        <w:tc>
          <w:tcPr>
            <w:tcW w:w="2393" w:type="dxa"/>
          </w:tcPr>
          <w:p w:rsidR="00070C51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</w:tc>
        <w:tc>
          <w:tcPr>
            <w:tcW w:w="2393" w:type="dxa"/>
          </w:tcPr>
          <w:p w:rsidR="00070C51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Экономический анализ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 Пожидаева</w:t>
            </w: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07.09.2021 </w:t>
            </w: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09.09.2021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15.10-16.40</w:t>
            </w: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17.00-гр 14,15</w:t>
            </w: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15.00-гр 16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107А</w:t>
            </w: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Элективные дисциплины по физической культуре и спорту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09.09.2021, 16.09.2021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393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Бухгалтерский учет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 xml:space="preserve"> (Миронова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</w:t>
            </w: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8.20-9.45</w:t>
            </w: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202А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Нормативное регулирование учета и контроля в РФ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 xml:space="preserve"> (Лаврухина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Теневая экономика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 xml:space="preserve"> (Дедова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преступления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Панько Н.К.</w:t>
            </w:r>
          </w:p>
        </w:tc>
        <w:tc>
          <w:tcPr>
            <w:tcW w:w="2393" w:type="dxa"/>
          </w:tcPr>
          <w:p w:rsidR="00070C51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</w:t>
            </w:r>
          </w:p>
          <w:p w:rsidR="008A4CA4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</w:tc>
        <w:tc>
          <w:tcPr>
            <w:tcW w:w="2393" w:type="dxa"/>
          </w:tcPr>
          <w:p w:rsidR="00070C51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  <w:p w:rsidR="008A4CA4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207Б</w:t>
            </w: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208Б</w:t>
            </w:r>
          </w:p>
        </w:tc>
      </w:tr>
    </w:tbl>
    <w:p w:rsidR="00070C51" w:rsidRDefault="00070C51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C51" w:rsidRDefault="00070C51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C51" w:rsidRDefault="00070C51" w:rsidP="00033FF2">
      <w:pPr>
        <w:rPr>
          <w:rFonts w:ascii="Times New Roman" w:hAnsi="Times New Roman" w:cs="Times New Roman"/>
          <w:sz w:val="28"/>
          <w:szCs w:val="28"/>
        </w:rPr>
      </w:pPr>
    </w:p>
    <w:p w:rsidR="00070C51" w:rsidRDefault="00070C51" w:rsidP="00070C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Пересдачи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 3</w:t>
      </w:r>
      <w:r w:rsidRPr="00333B47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Экономическая безопасность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70C51" w:rsidTr="005C75F5">
        <w:tc>
          <w:tcPr>
            <w:tcW w:w="2392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 </w:t>
            </w:r>
          </w:p>
        </w:tc>
        <w:tc>
          <w:tcPr>
            <w:tcW w:w="2393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безопасность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 xml:space="preserve"> (Ткачева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70C51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</w:t>
            </w: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208Б</w:t>
            </w:r>
          </w:p>
          <w:p w:rsidR="00552DA6" w:rsidRDefault="00552DA6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208Б</w:t>
            </w:r>
            <w:bookmarkStart w:id="0" w:name="_GoBack"/>
            <w:bookmarkEnd w:id="0"/>
          </w:p>
        </w:tc>
      </w:tr>
      <w:tr w:rsidR="00070C51" w:rsidTr="005C75F5">
        <w:tc>
          <w:tcPr>
            <w:tcW w:w="2392" w:type="dxa"/>
          </w:tcPr>
          <w:p w:rsidR="00070C51" w:rsidRPr="0020035B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Уголовный процесс</w:t>
            </w:r>
          </w:p>
        </w:tc>
        <w:tc>
          <w:tcPr>
            <w:tcW w:w="2393" w:type="dxa"/>
          </w:tcPr>
          <w:p w:rsidR="00070C51" w:rsidRPr="0020035B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</w:tc>
        <w:tc>
          <w:tcPr>
            <w:tcW w:w="2393" w:type="dxa"/>
          </w:tcPr>
          <w:p w:rsidR="00070C51" w:rsidRPr="0020035B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070C51" w:rsidRDefault="0020035B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Отчетность организаций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 xml:space="preserve"> (Лаврухина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Экономический анализ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16.09.2021 Пожидаева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06.09.2021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13.09.2021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9.45-11.20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8.30-9.45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8.30-9.45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105Б</w:t>
            </w: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Инвестиционный анализ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13.09.2021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11.09.2021</w:t>
            </w: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08.00-11.00</w:t>
            </w: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107А</w:t>
            </w: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107А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Лабораторный практикум по БУ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 xml:space="preserve"> (Забродин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Элективные дисциплины по физической культуре и спорту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09.09.2021, 16.09.2021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393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анализ в экономических исследованиях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 xml:space="preserve"> (Логинова)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11.30-13.05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экономической безопасности в антикризисном управлении</w:t>
            </w:r>
          </w:p>
        </w:tc>
        <w:tc>
          <w:tcPr>
            <w:tcW w:w="2393" w:type="dxa"/>
          </w:tcPr>
          <w:p w:rsidR="00070C51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06.09.2021, 13.09.2021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</w:t>
            </w:r>
          </w:p>
        </w:tc>
        <w:tc>
          <w:tcPr>
            <w:tcW w:w="2393" w:type="dxa"/>
          </w:tcPr>
          <w:p w:rsidR="00070C51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8.30-9.45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105Б</w:t>
            </w: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Экономический анализ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10.09.2021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09.09.2021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Гальчина</w:t>
            </w:r>
            <w:proofErr w:type="spellEnd"/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09.09.2021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13.09.2021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17.30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17.00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107А</w:t>
            </w: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107А</w:t>
            </w: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112Б</w:t>
            </w: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111Б</w:t>
            </w:r>
          </w:p>
        </w:tc>
      </w:tr>
    </w:tbl>
    <w:p w:rsidR="00070C51" w:rsidRDefault="00070C51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C51" w:rsidRDefault="00070C51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C51" w:rsidRDefault="00070C51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C51" w:rsidRDefault="00070C51" w:rsidP="00150A74">
      <w:pPr>
        <w:rPr>
          <w:rFonts w:ascii="Times New Roman" w:hAnsi="Times New Roman" w:cs="Times New Roman"/>
          <w:sz w:val="28"/>
          <w:szCs w:val="28"/>
        </w:rPr>
      </w:pPr>
    </w:p>
    <w:p w:rsidR="00070C51" w:rsidRDefault="00070C51" w:rsidP="00070C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Пересдачи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 4</w:t>
      </w:r>
      <w:r w:rsidRPr="00333B47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Экономическая безопасность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70C51" w:rsidTr="005C75F5">
        <w:tc>
          <w:tcPr>
            <w:tcW w:w="2392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 </w:t>
            </w:r>
          </w:p>
        </w:tc>
        <w:tc>
          <w:tcPr>
            <w:tcW w:w="2393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070C51" w:rsidRDefault="00070C51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11.09.2021 Панина</w:t>
            </w: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09.09.2021 Кудряшова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FF2" w:rsidRDefault="00033FF2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1A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111Б</w:t>
            </w: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8D7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практика, информационно-аналитическая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 с научным руководителем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ПП, НИР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 с научным руководителем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практика, контрольно-ревизионная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 с научным руководителем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преступления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78D7">
              <w:rPr>
                <w:rFonts w:ascii="Times New Roman" w:hAnsi="Times New Roman" w:cs="Times New Roman"/>
                <w:sz w:val="28"/>
                <w:szCs w:val="28"/>
              </w:rPr>
              <w:t>Моргачева</w:t>
            </w:r>
            <w:proofErr w:type="spellEnd"/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393" w:type="dxa"/>
          </w:tcPr>
          <w:p w:rsidR="00070C51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13.09.2021</w:t>
            </w:r>
          </w:p>
        </w:tc>
        <w:tc>
          <w:tcPr>
            <w:tcW w:w="2393" w:type="dxa"/>
          </w:tcPr>
          <w:p w:rsidR="00070C51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Уголовное право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Белова Н.В.</w:t>
            </w:r>
          </w:p>
        </w:tc>
        <w:tc>
          <w:tcPr>
            <w:tcW w:w="2393" w:type="dxa"/>
          </w:tcPr>
          <w:p w:rsidR="00070C51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16.09.2021</w:t>
            </w:r>
          </w:p>
        </w:tc>
        <w:tc>
          <w:tcPr>
            <w:tcW w:w="2393" w:type="dxa"/>
          </w:tcPr>
          <w:p w:rsidR="00070C51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312Б</w:t>
            </w:r>
          </w:p>
        </w:tc>
      </w:tr>
      <w:tr w:rsidR="00070C51" w:rsidTr="005C75F5">
        <w:tc>
          <w:tcPr>
            <w:tcW w:w="2392" w:type="dxa"/>
          </w:tcPr>
          <w:p w:rsidR="00070C51" w:rsidRPr="0020035B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Криминалистика</w:t>
            </w:r>
            <w:r w:rsidR="00F578D7" w:rsidRPr="0020035B">
              <w:rPr>
                <w:rFonts w:ascii="Times New Roman" w:hAnsi="Times New Roman" w:cs="Times New Roman"/>
                <w:sz w:val="28"/>
                <w:szCs w:val="28"/>
              </w:rPr>
              <w:t xml:space="preserve"> Горский М.В.</w:t>
            </w:r>
          </w:p>
        </w:tc>
        <w:tc>
          <w:tcPr>
            <w:tcW w:w="2393" w:type="dxa"/>
          </w:tcPr>
          <w:p w:rsidR="00070C51" w:rsidRPr="0020035B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14.09.2021</w:t>
            </w:r>
          </w:p>
        </w:tc>
        <w:tc>
          <w:tcPr>
            <w:tcW w:w="2393" w:type="dxa"/>
          </w:tcPr>
          <w:p w:rsidR="00070C51" w:rsidRPr="0020035B" w:rsidRDefault="008A4CA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5B"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070C51" w:rsidRDefault="0020035B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16.09.2021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безопасность банковской деятельности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(Ткачева</w:t>
            </w:r>
            <w:r w:rsidR="00F578D7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 w:rsidR="00150A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10.09.2021</w:t>
            </w:r>
          </w:p>
        </w:tc>
        <w:tc>
          <w:tcPr>
            <w:tcW w:w="2393" w:type="dxa"/>
          </w:tcPr>
          <w:p w:rsidR="00070C51" w:rsidRDefault="00150A74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203Б</w:t>
            </w:r>
          </w:p>
        </w:tc>
      </w:tr>
      <w:tr w:rsidR="00070C51" w:rsidTr="005C75F5">
        <w:tc>
          <w:tcPr>
            <w:tcW w:w="2392" w:type="dxa"/>
          </w:tcPr>
          <w:p w:rsidR="00070C51" w:rsidRDefault="00070C51" w:rsidP="0007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и контроль государственных закупок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06.09.2021</w:t>
            </w:r>
          </w:p>
        </w:tc>
        <w:tc>
          <w:tcPr>
            <w:tcW w:w="2393" w:type="dxa"/>
          </w:tcPr>
          <w:p w:rsidR="00070C51" w:rsidRDefault="0091261A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10.00-11.20</w:t>
            </w:r>
          </w:p>
        </w:tc>
        <w:tc>
          <w:tcPr>
            <w:tcW w:w="2393" w:type="dxa"/>
          </w:tcPr>
          <w:p w:rsidR="00070C51" w:rsidRDefault="00F578D7" w:rsidP="005C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105Б</w:t>
            </w:r>
          </w:p>
        </w:tc>
      </w:tr>
    </w:tbl>
    <w:p w:rsidR="00070C51" w:rsidRPr="00333B47" w:rsidRDefault="00070C51" w:rsidP="00333B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0C51" w:rsidRPr="0033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47"/>
    <w:rsid w:val="00026605"/>
    <w:rsid w:val="00033FF2"/>
    <w:rsid w:val="00057294"/>
    <w:rsid w:val="00070C51"/>
    <w:rsid w:val="00150A74"/>
    <w:rsid w:val="0020035B"/>
    <w:rsid w:val="00333B47"/>
    <w:rsid w:val="00552DA6"/>
    <w:rsid w:val="00616C68"/>
    <w:rsid w:val="006D0BBD"/>
    <w:rsid w:val="0070387C"/>
    <w:rsid w:val="00884326"/>
    <w:rsid w:val="008A4CA4"/>
    <w:rsid w:val="0091261A"/>
    <w:rsid w:val="009C1F0C"/>
    <w:rsid w:val="009E0698"/>
    <w:rsid w:val="00A07B99"/>
    <w:rsid w:val="00A47BA0"/>
    <w:rsid w:val="00B46B94"/>
    <w:rsid w:val="00E66D8D"/>
    <w:rsid w:val="00F26D42"/>
    <w:rsid w:val="00F5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D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D42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D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D4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2</cp:revision>
  <cp:lastPrinted>2021-09-03T13:09:00Z</cp:lastPrinted>
  <dcterms:created xsi:type="dcterms:W3CDTF">2021-09-20T09:55:00Z</dcterms:created>
  <dcterms:modified xsi:type="dcterms:W3CDTF">2021-09-20T09:55:00Z</dcterms:modified>
</cp:coreProperties>
</file>